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460" w:rsidRDefault="00FD646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2C5AE6" wp14:editId="69A80770">
                <wp:simplePos x="0" y="0"/>
                <wp:positionH relativeFrom="column">
                  <wp:posOffset>7620</wp:posOffset>
                </wp:positionH>
                <wp:positionV relativeFrom="paragraph">
                  <wp:posOffset>7620</wp:posOffset>
                </wp:positionV>
                <wp:extent cx="6057900" cy="883920"/>
                <wp:effectExtent l="0" t="0" r="0" b="0"/>
                <wp:wrapNone/>
                <wp:docPr id="3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88392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E14B1" w:rsidRPr="002D1707" w:rsidRDefault="000C738A" w:rsidP="00EE14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【院外</w:t>
                            </w:r>
                            <w:r w:rsidR="00FD6460"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用】　緩和ケア集合研修会　参加申込書</w:t>
                            </w:r>
                          </w:p>
                          <w:p w:rsidR="00FD6460" w:rsidRPr="002D1707" w:rsidRDefault="00FD6460" w:rsidP="00EE14B1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✿　申込締切　　令和</w:t>
                            </w:r>
                            <w:r w:rsidR="00021BE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６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年</w:t>
                            </w:r>
                            <w:r w:rsidR="00021BE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９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月</w:t>
                            </w:r>
                            <w:r w:rsidR="005E40F9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２</w:t>
                            </w:r>
                            <w:r w:rsidR="00021BE9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７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 xml:space="preserve">日（金）　</w:t>
                            </w:r>
                            <w:r w:rsidR="000C738A" w:rsidRPr="002D1707">
                              <w:rPr>
                                <w:rFonts w:ascii="ＭＳ ゴシック" w:eastAsia="ＭＳ ゴシック" w:hAnsi="ＭＳ ゴシック" w:cstheme="minorBidi"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１７</w:t>
                            </w:r>
                            <w:r w:rsidRPr="002D1707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zh-TW"/>
                              </w:rPr>
                              <w:t>時　✿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2C5AE6" id="正方形/長方形 2" o:spid="_x0000_s1026" style="position:absolute;left:0;text-align:left;margin-left:.6pt;margin-top:.6pt;width:477pt;height:6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" filled="f" stroked="f">
                <v:textbox>
                  <w:txbxContent>
                    <w:p w:rsidR="00EE14B1" w:rsidRPr="002D1707" w:rsidRDefault="000C738A" w:rsidP="00EE14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【院外</w:t>
                      </w:r>
                      <w:r w:rsidR="00FD6460"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36"/>
                          <w:szCs w:val="36"/>
                        </w:rPr>
                        <w:t>用】　緩和ケア集合研修会　参加申込書</w:t>
                      </w:r>
                    </w:p>
                    <w:p w:rsidR="00FD6460" w:rsidRPr="002D1707" w:rsidRDefault="00FD6460" w:rsidP="00EE14B1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✿　申込締切　　令和</w:t>
                      </w:r>
                      <w:r w:rsidR="00021BE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６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年</w:t>
                      </w:r>
                      <w:r w:rsidR="00021BE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９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月</w:t>
                      </w:r>
                      <w:r w:rsidR="005E40F9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２</w:t>
                      </w:r>
                      <w:r w:rsidR="00021BE9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７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 xml:space="preserve">日（金）　</w:t>
                      </w:r>
                      <w:r w:rsidR="000C738A" w:rsidRPr="002D1707">
                        <w:rPr>
                          <w:rFonts w:ascii="ＭＳ ゴシック" w:eastAsia="ＭＳ ゴシック" w:hAnsi="ＭＳ ゴシック" w:cstheme="minorBidi"/>
                          <w:color w:val="000000" w:themeColor="text1"/>
                          <w:kern w:val="24"/>
                          <w:sz w:val="28"/>
                          <w:szCs w:val="28"/>
                        </w:rPr>
                        <w:t>１７</w:t>
                      </w:r>
                      <w:r w:rsidRPr="002D1707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  <w:sz w:val="28"/>
                          <w:szCs w:val="28"/>
                          <w:lang w:eastAsia="zh-TW"/>
                        </w:rPr>
                        <w:t>時　✿</w:t>
                      </w:r>
                    </w:p>
                  </w:txbxContent>
                </v:textbox>
              </v:rect>
            </w:pict>
          </mc:Fallback>
        </mc:AlternateContent>
      </w:r>
    </w:p>
    <w:p w:rsidR="00FD6460" w:rsidRDefault="00FD6460"/>
    <w:p w:rsidR="00246D27" w:rsidRDefault="00246D27"/>
    <w:p w:rsidR="00FD6460" w:rsidRDefault="00FD6460"/>
    <w:tbl>
      <w:tblPr>
        <w:tblW w:w="10011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67"/>
        <w:gridCol w:w="1776"/>
        <w:gridCol w:w="2865"/>
        <w:gridCol w:w="728"/>
        <w:gridCol w:w="2375"/>
      </w:tblGrid>
      <w:tr w:rsidR="003B4F0A" w:rsidRPr="003B4F0A" w:rsidTr="006809F6">
        <w:trPr>
          <w:trHeight w:val="65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2D1707" w:rsidRDefault="002D1707" w:rsidP="002D1707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①</w:t>
            </w:r>
            <w:r w:rsidR="003B4F0A" w:rsidRPr="002D1707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勤務先名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D1707" w:rsidRPr="00121AC1" w:rsidRDefault="002D1707" w:rsidP="002D1707">
            <w:pPr>
              <w:pStyle w:val="a3"/>
              <w:widowControl/>
              <w:ind w:leftChars="0" w:left="420"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2D1707">
        <w:trPr>
          <w:trHeight w:val="603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②勤務先住所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〒</w:t>
            </w:r>
          </w:p>
        </w:tc>
      </w:tr>
      <w:tr w:rsidR="003B4F0A" w:rsidRPr="003B4F0A" w:rsidTr="002D1707">
        <w:trPr>
          <w:trHeight w:val="33"/>
        </w:trPr>
        <w:tc>
          <w:tcPr>
            <w:tcW w:w="22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③氏  名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2D1707" w:rsidRPr="003B4F0A" w:rsidRDefault="003B4F0A" w:rsidP="002D1707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color w:val="000000"/>
                <w:kern w:val="24"/>
                <w:sz w:val="18"/>
                <w:szCs w:val="18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18"/>
                <w:szCs w:val="18"/>
              </w:rPr>
              <w:t>（フリガナ）</w:t>
            </w:r>
          </w:p>
        </w:tc>
        <w:tc>
          <w:tcPr>
            <w:tcW w:w="2865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18"/>
                <w:szCs w:val="18"/>
              </w:rPr>
            </w:pP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性別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男　・　女</w:t>
            </w:r>
          </w:p>
        </w:tc>
      </w:tr>
      <w:tr w:rsidR="003B4F0A" w:rsidRPr="003B4F0A" w:rsidTr="002D1707">
        <w:trPr>
          <w:trHeight w:val="481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</w:p>
        </w:tc>
        <w:tc>
          <w:tcPr>
            <w:tcW w:w="4641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121AC1" w:rsidP="00121AC1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hAnsi="ＭＳ ゴシック" w:cs="Arial" w:hint="eastAsia"/>
                <w:kern w:val="0"/>
                <w:sz w:val="36"/>
                <w:szCs w:val="36"/>
              </w:rPr>
              <w:t xml:space="preserve">　</w:t>
            </w:r>
          </w:p>
        </w:tc>
        <w:tc>
          <w:tcPr>
            <w:tcW w:w="7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年齢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　　　歳</w:t>
            </w:r>
          </w:p>
        </w:tc>
      </w:tr>
      <w:tr w:rsidR="003B4F0A" w:rsidRPr="003B4F0A" w:rsidTr="002D1707">
        <w:trPr>
          <w:trHeight w:val="46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④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</w:rPr>
              <w:t xml:space="preserve"> 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所属・職名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2D1707">
        <w:trPr>
          <w:trHeight w:val="524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⑤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</w:rPr>
              <w:t xml:space="preserve"> 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専門分野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2D1707">
        <w:trPr>
          <w:trHeight w:val="710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⑥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  <w:lang w:eastAsia="zh-CN"/>
              </w:rPr>
              <w:t> 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医籍登録年月日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br/>
              <w:t xml:space="preserve">　　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22"/>
                <w:lang w:eastAsia="zh-CN"/>
              </w:rPr>
              <w:t xml:space="preserve"> 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（医師）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昭和・平成・令和　　　　　　年　　　　月　　　　日</w:t>
            </w:r>
          </w:p>
        </w:tc>
      </w:tr>
      <w:tr w:rsidR="003B4F0A" w:rsidRPr="003B4F0A" w:rsidTr="002D1707">
        <w:trPr>
          <w:trHeight w:val="68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⑦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  <w:lang w:eastAsia="zh-CN"/>
              </w:rPr>
              <w:t> 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医籍登録番号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br/>
              <w:t xml:space="preserve">　　　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(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>医師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)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2D1707" w:rsidP="003B4F0A">
            <w:pPr>
              <w:widowControl/>
              <w:jc w:val="left"/>
              <w:textAlignment w:val="center"/>
              <w:rPr>
                <w:rFonts w:ascii="ＭＳ ゴシック" w:eastAsia="DengXian" w:hAnsi="ＭＳ ゴシック" w:cs="Arial"/>
                <w:kern w:val="0"/>
                <w:sz w:val="36"/>
                <w:szCs w:val="36"/>
                <w:lang w:eastAsia="zh-CN"/>
              </w:rPr>
            </w:pPr>
            <w:r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  <w:lang w:eastAsia="zh-CN"/>
              </w:rPr>
              <w:t xml:space="preserve">　第　　　　　　　　　　号</w:t>
            </w:r>
          </w:p>
        </w:tc>
      </w:tr>
      <w:tr w:rsidR="003B4F0A" w:rsidRPr="003B4F0A" w:rsidTr="002D1707">
        <w:trPr>
          <w:trHeight w:val="627"/>
        </w:trPr>
        <w:tc>
          <w:tcPr>
            <w:tcW w:w="76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⑧</w:t>
            </w: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</w:rPr>
              <w:t> 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研修修了後、厚生労働省のＨＰでの氏名及び所属公開の可否</w:t>
            </w:r>
          </w:p>
        </w:tc>
        <w:tc>
          <w:tcPr>
            <w:tcW w:w="23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center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可　・　不可</w:t>
            </w:r>
          </w:p>
        </w:tc>
      </w:tr>
      <w:tr w:rsidR="003B4F0A" w:rsidRPr="003B4F0A" w:rsidTr="002D1707">
        <w:trPr>
          <w:trHeight w:val="1042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Times New Roman"/>
                <w:color w:val="000000"/>
                <w:kern w:val="24"/>
                <w:sz w:val="12"/>
                <w:szCs w:val="12"/>
              </w:rPr>
              <w:t> </w:t>
            </w: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⑨修了証送付先</w:t>
            </w:r>
          </w:p>
          <w:p w:rsidR="003B4F0A" w:rsidRPr="003B4F0A" w:rsidRDefault="003B4F0A" w:rsidP="003B4F0A">
            <w:pPr>
              <w:widowControl/>
              <w:jc w:val="left"/>
              <w:textAlignment w:val="center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（勤務先と同じ場合は記入不要）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3B4F0A" w:rsidRPr="00021BE9" w:rsidRDefault="003B4F0A" w:rsidP="003B4F0A">
            <w:pPr>
              <w:widowControl/>
              <w:jc w:val="left"/>
              <w:textAlignment w:val="top"/>
              <w:rPr>
                <w:rFonts w:ascii="ＭＳ ゴシック" w:eastAsia="ＭＳ ゴシック" w:hAnsi="ＭＳ ゴシック" w:cs="Arial"/>
                <w:b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 </w:t>
            </w:r>
            <w:r w:rsidR="00407A74">
              <w:rPr>
                <w:rFonts w:ascii="ＭＳ ゴシック" w:eastAsia="ＭＳ ゴシック" w:hAnsi="ＭＳ ゴシック" w:cs="Arial" w:hint="eastAsia"/>
                <w:b/>
                <w:color w:val="FF0000"/>
                <w:kern w:val="24"/>
                <w:sz w:val="22"/>
              </w:rPr>
              <w:t>＊</w:t>
            </w:r>
          </w:p>
          <w:p w:rsidR="003B4F0A" w:rsidRPr="003B4F0A" w:rsidRDefault="003B4F0A" w:rsidP="003B4F0A">
            <w:pPr>
              <w:widowControl/>
              <w:jc w:val="left"/>
              <w:textAlignment w:val="top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〒</w:t>
            </w:r>
          </w:p>
        </w:tc>
      </w:tr>
      <w:tr w:rsidR="003B4F0A" w:rsidRPr="003B4F0A" w:rsidTr="00021BE9">
        <w:trPr>
          <w:trHeight w:val="686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>⑩当日連絡可能な</w:t>
            </w:r>
          </w:p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/>
                <w:kern w:val="24"/>
                <w:sz w:val="22"/>
              </w:rPr>
              <w:t xml:space="preserve">　　電話番号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  <w:tr w:rsidR="003B4F0A" w:rsidRPr="003B4F0A" w:rsidTr="002D1707">
        <w:trPr>
          <w:trHeight w:val="605"/>
        </w:trPr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>⑪当日連絡可能な</w:t>
            </w:r>
          </w:p>
          <w:p w:rsidR="003B4F0A" w:rsidRPr="003B4F0A" w:rsidRDefault="003B4F0A" w:rsidP="003B4F0A">
            <w:pPr>
              <w:widowControl/>
              <w:jc w:val="left"/>
              <w:rPr>
                <w:rFonts w:ascii="ＭＳ ゴシック" w:eastAsia="ＭＳ ゴシック" w:hAnsi="ＭＳ ゴシック" w:cs="Arial"/>
                <w:kern w:val="0"/>
                <w:sz w:val="36"/>
                <w:szCs w:val="36"/>
              </w:rPr>
            </w:pPr>
            <w:r w:rsidRPr="003B4F0A">
              <w:rPr>
                <w:rFonts w:ascii="ＭＳ ゴシック" w:eastAsia="ＭＳ ゴシック" w:hAnsi="ＭＳ ゴシック" w:cs="Arial" w:hint="eastAsia"/>
                <w:color w:val="000000" w:themeColor="text1"/>
                <w:kern w:val="24"/>
                <w:sz w:val="22"/>
              </w:rPr>
              <w:t xml:space="preserve">　　メールアドレス</w:t>
            </w:r>
          </w:p>
        </w:tc>
        <w:tc>
          <w:tcPr>
            <w:tcW w:w="774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3B4F0A" w:rsidRPr="003B4F0A" w:rsidRDefault="003B4F0A" w:rsidP="002D1707">
            <w:pPr>
              <w:widowControl/>
              <w:textAlignment w:val="center"/>
              <w:rPr>
                <w:rFonts w:ascii="ＭＳ ゴシック" w:eastAsia="ＭＳ ゴシック" w:hAnsi="ＭＳ ゴシック" w:cs="Arial"/>
                <w:kern w:val="0"/>
                <w:sz w:val="28"/>
                <w:szCs w:val="28"/>
              </w:rPr>
            </w:pPr>
          </w:p>
        </w:tc>
      </w:tr>
    </w:tbl>
    <w:p w:rsidR="00EE14B1" w:rsidRPr="003B4F0A" w:rsidRDefault="002D1707">
      <w:pPr>
        <w:rPr>
          <w:rFonts w:ascii="ＭＳ ゴシック" w:eastAsia="ＭＳ ゴシック" w:hAnsi="ＭＳ ゴシック"/>
        </w:rPr>
      </w:pPr>
      <w:r w:rsidRPr="003B4F0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10B88D" wp14:editId="2084D217">
                <wp:simplePos x="0" y="0"/>
                <wp:positionH relativeFrom="margin">
                  <wp:posOffset>-7620</wp:posOffset>
                </wp:positionH>
                <wp:positionV relativeFrom="paragraph">
                  <wp:posOffset>113030</wp:posOffset>
                </wp:positionV>
                <wp:extent cx="6705600" cy="461645"/>
                <wp:effectExtent l="0" t="0" r="0" b="0"/>
                <wp:wrapNone/>
                <wp:docPr id="5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560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D1707" w:rsidRPr="00021BE9" w:rsidRDefault="00407A74" w:rsidP="00FD64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＊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 xml:space="preserve">  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簡易書留</w:t>
                            </w:r>
                            <w:r w:rsidR="00021BE9">
                              <w:rPr>
                                <w:rFonts w:ascii="ＭＳ ゴシック" w:eastAsia="ＭＳ ゴシック" w:hAnsi="ＭＳ ゴシック" w:cstheme="minorBidi" w:hint="eastAsia"/>
                                <w:b/>
                                <w:color w:val="FF0000"/>
                                <w:kern w:val="24"/>
                              </w:rPr>
                              <w:t>を</w:t>
                            </w:r>
                            <w:r w:rsidR="002D1707" w:rsidRPr="00021BE9">
                              <w:rPr>
                                <w:rFonts w:ascii="ＭＳ ゴシック" w:eastAsia="ＭＳ ゴシック" w:hAnsi="ＭＳ ゴシック" w:cstheme="minorBidi"/>
                                <w:b/>
                                <w:color w:val="FF0000"/>
                                <w:kern w:val="24"/>
                              </w:rPr>
                              <w:t>受け取れる送付先を記入してください。</w:t>
                            </w:r>
                          </w:p>
                          <w:p w:rsidR="00FD6460" w:rsidRPr="00FD6460" w:rsidRDefault="00FD6460" w:rsidP="00FD64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64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※　研修会終了後に発行される修了証に使用しますので、漏れのないようにご記入ください。</w:t>
                            </w:r>
                          </w:p>
                          <w:p w:rsidR="00FD6460" w:rsidRPr="00FD6460" w:rsidRDefault="00FD6460" w:rsidP="00FD6460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D6460">
                              <w:rPr>
                                <w:rFonts w:ascii="ＭＳ ゴシック" w:eastAsia="ＭＳ ゴシック" w:hAnsi="ＭＳ ゴシック" w:cstheme="minorBidi" w:hint="eastAsia"/>
                                <w:color w:val="000000" w:themeColor="text1"/>
                                <w:kern w:val="24"/>
                              </w:rPr>
                              <w:t>※　記入された個人情報については、本研修以外の目的で使用することはありません。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10B88D" id="正方形/長方形 4" o:spid="_x0000_s1027" style="position:absolute;left:0;text-align:left;margin-left:-.6pt;margin-top:8.9pt;width:528pt;height:36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" filled="f" stroked="f">
                <v:textbox style="mso-fit-shape-to-text:t">
                  <w:txbxContent>
                    <w:p w:rsidR="002D1707" w:rsidRPr="00021BE9" w:rsidRDefault="00407A74" w:rsidP="00FD646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</w:pPr>
                      <w:r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＊</w:t>
                      </w:r>
                      <w:bookmarkStart w:id="1" w:name="_GoBack"/>
                      <w:bookmarkEnd w:id="1"/>
                      <w:r w:rsidR="002D1707" w:rsidRPr="00021BE9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 xml:space="preserve">  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簡易書留</w:t>
                      </w:r>
                      <w:r w:rsidR="00021BE9">
                        <w:rPr>
                          <w:rFonts w:ascii="ＭＳ ゴシック" w:eastAsia="ＭＳ ゴシック" w:hAnsi="ＭＳ ゴシック" w:cstheme="minorBidi" w:hint="eastAsia"/>
                          <w:b/>
                          <w:color w:val="FF0000"/>
                          <w:kern w:val="24"/>
                        </w:rPr>
                        <w:t>を</w:t>
                      </w:r>
                      <w:r w:rsidR="002D1707" w:rsidRPr="00021BE9">
                        <w:rPr>
                          <w:rFonts w:ascii="ＭＳ ゴシック" w:eastAsia="ＭＳ ゴシック" w:hAnsi="ＭＳ ゴシック" w:cstheme="minorBidi"/>
                          <w:b/>
                          <w:color w:val="FF0000"/>
                          <w:kern w:val="24"/>
                        </w:rPr>
                        <w:t>受け取れる送付先を記入してください。</w:t>
                      </w:r>
                    </w:p>
                    <w:p w:rsidR="00FD6460" w:rsidRPr="00FD6460" w:rsidRDefault="00FD6460" w:rsidP="00FD646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FD64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※　研修会終了後に発行される修了証に使用しますので、漏れのないようにご記入ください。</w:t>
                      </w:r>
                    </w:p>
                    <w:p w:rsidR="00FD6460" w:rsidRPr="00FD6460" w:rsidRDefault="00FD6460" w:rsidP="00FD6460">
                      <w:pPr>
                        <w:pStyle w:val="Web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</w:rPr>
                      </w:pPr>
                      <w:r w:rsidRPr="00FD6460">
                        <w:rPr>
                          <w:rFonts w:ascii="ＭＳ ゴシック" w:eastAsia="ＭＳ ゴシック" w:hAnsi="ＭＳ ゴシック" w:cstheme="minorBidi" w:hint="eastAsia"/>
                          <w:color w:val="000000" w:themeColor="text1"/>
                          <w:kern w:val="24"/>
                        </w:rPr>
                        <w:t>※　記入された個人情報については、本研修以外の目的で使用することはありません。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EE14B1" w:rsidRPr="003B4F0A" w:rsidRDefault="00EE14B1">
      <w:pPr>
        <w:rPr>
          <w:rFonts w:ascii="ＭＳ ゴシック" w:eastAsia="ＭＳ ゴシック" w:hAnsi="ＭＳ ゴシック"/>
        </w:rPr>
      </w:pPr>
    </w:p>
    <w:p w:rsidR="00EE14B1" w:rsidRPr="003B4F0A" w:rsidRDefault="00EE14B1">
      <w:pPr>
        <w:rPr>
          <w:rFonts w:ascii="ＭＳ ゴシック" w:eastAsia="ＭＳ ゴシック" w:hAnsi="ＭＳ ゴシック"/>
        </w:rPr>
      </w:pPr>
    </w:p>
    <w:p w:rsidR="002D1707" w:rsidRDefault="005E40F9">
      <w:pPr>
        <w:rPr>
          <w:rFonts w:ascii="ＭＳ ゴシック" w:eastAsia="ＭＳ ゴシック" w:hAnsi="ＭＳ ゴシック"/>
        </w:rPr>
      </w:pPr>
      <w:r w:rsidRPr="005E40F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C0FB23" wp14:editId="65B29F43">
                <wp:simplePos x="0" y="0"/>
                <wp:positionH relativeFrom="column">
                  <wp:posOffset>200025</wp:posOffset>
                </wp:positionH>
                <wp:positionV relativeFrom="paragraph">
                  <wp:posOffset>224155</wp:posOffset>
                </wp:positionV>
                <wp:extent cx="6164580" cy="1996440"/>
                <wp:effectExtent l="19050" t="19050" r="26670" b="22860"/>
                <wp:wrapNone/>
                <wp:docPr id="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4580" cy="19964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【当日の昼食について】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ab/>
                            </w:r>
                          </w:p>
                          <w:p w:rsid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 xml:space="preserve">　昼休憩は５０分です。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u w:val="single"/>
                              </w:rPr>
                              <w:t>JAビルは飲食物持ち込み不可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のため、会場で昼食をとられる方は、事務局でお弁当を一括注文します。（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u w:val="single"/>
                              </w:rPr>
                              <w:t>開催日2日前まではキャ</w:t>
                            </w:r>
                            <w:r w:rsidR="00173A1C">
                              <w:rPr>
                                <w:rFonts w:cs="+mn-cs" w:hint="eastAsia"/>
                                <w:color w:val="000000"/>
                                <w:kern w:val="24"/>
                                <w:u w:val="single"/>
                              </w:rPr>
                              <w:t>ンセル可能ですが、それ以降のキャンセルはできません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u w:val="single"/>
                              </w:rPr>
                              <w:t>。ご了承ください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  <w:p w:rsid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 xml:space="preserve">　外食されてもかまいません。（但し時間厳守）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ab/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ab/>
                            </w:r>
                          </w:p>
                          <w:p w:rsidR="005E40F9" w:rsidRP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</w:p>
                          <w:p w:rsid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 xml:space="preserve">　　　　◎お茶付きお弁当を　　　　　　□注文する　 　　□注文しない</w:t>
                            </w:r>
                          </w:p>
                          <w:p w:rsidR="005E40F9" w:rsidRDefault="005E40F9" w:rsidP="005E40F9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 xml:space="preserve">　　　　　　(1,000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円</w:t>
                            </w:r>
                            <w:r w:rsidR="006809F6"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程度</w:t>
                            </w: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</w:rPr>
                              <w:t>）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C0FB23" id="正方形/長方形 5" o:spid="_x0000_s1028" style="position:absolute;left:0;text-align:left;margin-left:15.75pt;margin-top:17.65pt;width:485.4pt;height:157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" fillcolor="window" strokecolor="#70ad47" strokeweight="2.25pt">
                <v:textbox>
                  <w:txbxContent>
                    <w:p w:rsid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【当日の昼食について】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ab/>
                      </w:r>
                    </w:p>
                    <w:p w:rsid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 xml:space="preserve">　昼休憩は５０分です。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u w:val="single"/>
                        </w:rPr>
                        <w:t>JAビルは飲食物持ち込み不可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のため、会場で昼食をとられる方は、事務局でお弁当を一括注文します。（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u w:val="single"/>
                        </w:rPr>
                        <w:t>開催日2日前まではキャ</w:t>
                      </w:r>
                      <w:r w:rsidR="00173A1C">
                        <w:rPr>
                          <w:rFonts w:cs="+mn-cs" w:hint="eastAsia"/>
                          <w:color w:val="000000"/>
                          <w:kern w:val="24"/>
                          <w:u w:val="single"/>
                        </w:rPr>
                        <w:t>ンセル可能ですが、それ以降のキャンセルはできません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  <w:u w:val="single"/>
                        </w:rPr>
                        <w:t>。ご了承ください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  <w:p w:rsid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 xml:space="preserve">　外食されてもかまいません。（但し時間厳守）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ab/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ab/>
                      </w:r>
                    </w:p>
                    <w:p w:rsidR="005E40F9" w:rsidRP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</w:p>
                    <w:p w:rsid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 xml:space="preserve">　　　　◎お茶付きお弁当を　　　　　　□注文する　 　　□注文しない</w:t>
                      </w:r>
                    </w:p>
                    <w:p w:rsidR="005E40F9" w:rsidRDefault="005E40F9" w:rsidP="005E40F9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 xml:space="preserve">　　　　　　(1,000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円</w:t>
                      </w:r>
                      <w:r w:rsidR="006809F6">
                        <w:rPr>
                          <w:rFonts w:cs="+mn-cs" w:hint="eastAsia"/>
                          <w:color w:val="000000"/>
                          <w:kern w:val="24"/>
                        </w:rPr>
                        <w:t>程度</w:t>
                      </w:r>
                      <w:r>
                        <w:rPr>
                          <w:rFonts w:cs="+mn-cs" w:hint="eastAsia"/>
                          <w:color w:val="000000"/>
                          <w:kern w:val="24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</w:p>
    <w:p w:rsidR="002D1707" w:rsidRDefault="002D1707">
      <w:pPr>
        <w:rPr>
          <w:rFonts w:ascii="ＭＳ ゴシック" w:eastAsia="ＭＳ ゴシック" w:hAnsi="ＭＳ ゴシック"/>
        </w:rPr>
      </w:pPr>
    </w:p>
    <w:p w:rsidR="00121AC1" w:rsidRDefault="00121AC1">
      <w:pPr>
        <w:rPr>
          <w:rFonts w:ascii="ＭＳ ゴシック" w:eastAsia="ＭＳ ゴシック" w:hAnsi="ＭＳ ゴシック"/>
        </w:rPr>
      </w:pPr>
    </w:p>
    <w:p w:rsidR="00121AC1" w:rsidRDefault="00121AC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　　　</w:t>
      </w:r>
    </w:p>
    <w:p w:rsidR="00121AC1" w:rsidRDefault="00121AC1">
      <w:pPr>
        <w:rPr>
          <w:rFonts w:ascii="ＭＳ ゴシック" w:eastAsia="ＭＳ ゴシック" w:hAnsi="ＭＳ ゴシック"/>
        </w:rPr>
      </w:pPr>
    </w:p>
    <w:p w:rsidR="00EE14B1" w:rsidRPr="00121AC1" w:rsidRDefault="00AE660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5080</wp:posOffset>
            </wp:positionV>
            <wp:extent cx="1083945" cy="1054404"/>
            <wp:effectExtent l="0" t="0" r="1905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945" cy="105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1AC1">
        <w:rPr>
          <w:rFonts w:ascii="ＭＳ ゴシック" w:eastAsia="ＭＳ ゴシック" w:hAnsi="ＭＳ ゴシック" w:hint="eastAsia"/>
        </w:rPr>
        <w:t xml:space="preserve">　　　　　　　　　　　　　　　　　　　　　　　　　　　　　　　　　　　　　</w:t>
      </w:r>
      <w:r w:rsidR="00121AC1">
        <w:rPr>
          <w:rFonts w:ascii="ＭＳ ゴシック" w:eastAsia="ＭＳ ゴシック" w:hAnsi="ＭＳ ゴシック" w:hint="eastAsia"/>
          <w:noProof/>
        </w:rPr>
        <w:t xml:space="preserve">　　　</w:t>
      </w:r>
      <w:bookmarkStart w:id="0" w:name="_GoBack"/>
      <w:bookmarkEnd w:id="0"/>
    </w:p>
    <w:sectPr w:rsidR="00EE14B1" w:rsidRPr="00121AC1" w:rsidSect="00C55D1B">
      <w:pgSz w:w="11906" w:h="16838"/>
      <w:pgMar w:top="1077" w:right="1077" w:bottom="85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+mn-cs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13241"/>
    <w:multiLevelType w:val="hybridMultilevel"/>
    <w:tmpl w:val="06EC03EC"/>
    <w:lvl w:ilvl="0" w:tplc="7E027E04">
      <w:start w:val="1"/>
      <w:numFmt w:val="decimalEnclosedCircle"/>
      <w:lvlText w:val="%1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460"/>
    <w:rsid w:val="00021BE9"/>
    <w:rsid w:val="000C738A"/>
    <w:rsid w:val="00121AC1"/>
    <w:rsid w:val="00173A1C"/>
    <w:rsid w:val="00246D27"/>
    <w:rsid w:val="002D1707"/>
    <w:rsid w:val="003B4F0A"/>
    <w:rsid w:val="00407A74"/>
    <w:rsid w:val="005E40F9"/>
    <w:rsid w:val="006809F6"/>
    <w:rsid w:val="00730C31"/>
    <w:rsid w:val="00807C8A"/>
    <w:rsid w:val="009A1D58"/>
    <w:rsid w:val="00AA0BB9"/>
    <w:rsid w:val="00AE6606"/>
    <w:rsid w:val="00C55D1B"/>
    <w:rsid w:val="00E2194E"/>
    <w:rsid w:val="00EE14B1"/>
    <w:rsid w:val="00FD6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3DCE28"/>
  <w15:chartTrackingRefBased/>
  <w15:docId w15:val="{4D308EC2-8C2C-4D04-8D76-73CBA2398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FD64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D170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2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SOUDAN02</dc:creator>
  <cp:keywords/>
  <dc:description/>
  <cp:lastModifiedBy>SOUDAN02</cp:lastModifiedBy>
  <cp:revision>13</cp:revision>
  <dcterms:created xsi:type="dcterms:W3CDTF">2022-09-13T07:44:00Z</dcterms:created>
  <dcterms:modified xsi:type="dcterms:W3CDTF">2024-07-29T23:58:00Z</dcterms:modified>
</cp:coreProperties>
</file>